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7F79" w14:textId="77777777" w:rsidR="00CA5E33" w:rsidRPr="00E46BB8" w:rsidRDefault="00CA5E33" w:rsidP="00CA5E33">
      <w:pPr>
        <w:spacing w:after="0"/>
        <w:jc w:val="center"/>
        <w:rPr>
          <w:rFonts w:cs="Arial"/>
          <w:b/>
          <w:szCs w:val="24"/>
        </w:rPr>
      </w:pPr>
      <w:bookmarkStart w:id="0" w:name="_Hlk164020768"/>
      <w:r w:rsidRPr="00E46BB8">
        <w:rPr>
          <w:rFonts w:cs="Arial"/>
          <w:b/>
          <w:szCs w:val="24"/>
        </w:rPr>
        <w:t xml:space="preserve">DAKOTA MOTOR SPORTS </w:t>
      </w:r>
      <w:r>
        <w:rPr>
          <w:rFonts w:cs="Arial"/>
          <w:b/>
          <w:szCs w:val="24"/>
        </w:rPr>
        <w:t>REDUCTION</w:t>
      </w:r>
      <w:r w:rsidRPr="00E46BB8">
        <w:rPr>
          <w:rFonts w:cs="Arial"/>
          <w:b/>
          <w:szCs w:val="24"/>
        </w:rPr>
        <w:t xml:space="preserve"> AUCTION</w:t>
      </w:r>
    </w:p>
    <w:p w14:paraId="3D8AEED8" w14:textId="77777777" w:rsidR="00CA5E33" w:rsidRPr="004A6659" w:rsidRDefault="00CA5E33" w:rsidP="00CA5E33">
      <w:pPr>
        <w:spacing w:after="0"/>
        <w:jc w:val="center"/>
      </w:pPr>
      <w:r w:rsidRPr="00E46BB8">
        <w:rPr>
          <w:rFonts w:cs="Arial"/>
          <w:b/>
          <w:szCs w:val="24"/>
        </w:rPr>
        <w:t>Jerome Ottenbacher &amp; Guest Consignors</w:t>
      </w:r>
    </w:p>
    <w:p w14:paraId="15F99C8D" w14:textId="77777777" w:rsidR="00CA5E33" w:rsidRPr="004A6659" w:rsidRDefault="00CA5E33" w:rsidP="00CA5E33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Sunday, April 28, 2024</w:t>
      </w:r>
      <w:r w:rsidRPr="004A6659">
        <w:rPr>
          <w:rFonts w:cs="Arial"/>
          <w:b/>
          <w:szCs w:val="24"/>
        </w:rPr>
        <w:t xml:space="preserve"> – 1</w:t>
      </w:r>
      <w:r>
        <w:rPr>
          <w:rFonts w:cs="Arial"/>
          <w:b/>
          <w:szCs w:val="24"/>
        </w:rPr>
        <w:t>1</w:t>
      </w:r>
      <w:r w:rsidRPr="004A6659">
        <w:rPr>
          <w:rFonts w:cs="Arial"/>
          <w:b/>
          <w:szCs w:val="24"/>
        </w:rPr>
        <w:t>:00 AM</w:t>
      </w:r>
    </w:p>
    <w:p w14:paraId="23F79D06" w14:textId="77777777" w:rsidR="00CA5E33" w:rsidRDefault="00CA5E33" w:rsidP="00CA5E33">
      <w:pPr>
        <w:spacing w:after="0" w:line="240" w:lineRule="auto"/>
        <w:jc w:val="center"/>
        <w:rPr>
          <w:b/>
          <w:noProof/>
          <w:szCs w:val="24"/>
        </w:rPr>
      </w:pPr>
      <w:r w:rsidRPr="004A6659">
        <w:rPr>
          <w:b/>
          <w:noProof/>
          <w:szCs w:val="24"/>
          <w:u w:val="single"/>
        </w:rPr>
        <w:t>Location:</w:t>
      </w:r>
      <w:r>
        <w:rPr>
          <w:b/>
          <w:noProof/>
          <w:szCs w:val="24"/>
        </w:rPr>
        <w:t xml:space="preserve">  628 Circle Driver - Aberdeen</w:t>
      </w:r>
      <w:r w:rsidRPr="004A6659">
        <w:rPr>
          <w:b/>
          <w:noProof/>
          <w:szCs w:val="24"/>
        </w:rPr>
        <w:t>, SD</w:t>
      </w:r>
    </w:p>
    <w:p w14:paraId="6D4FB3D0" w14:textId="77777777" w:rsidR="00CA5E33" w:rsidRDefault="00CA5E33" w:rsidP="00CA5E33">
      <w:pPr>
        <w:spacing w:after="0" w:line="240" w:lineRule="auto"/>
        <w:jc w:val="center"/>
        <w:rPr>
          <w:b/>
          <w:noProof/>
          <w:sz w:val="22"/>
        </w:rPr>
      </w:pPr>
      <w:r>
        <w:rPr>
          <w:b/>
          <w:noProof/>
          <w:szCs w:val="24"/>
        </w:rPr>
        <w:t>(Behind Pierson Ford)</w:t>
      </w:r>
    </w:p>
    <w:p w14:paraId="25B21B17" w14:textId="77777777" w:rsidR="00CA5E33" w:rsidRDefault="00CA5E33" w:rsidP="00CA5E33">
      <w:pPr>
        <w:spacing w:after="0" w:line="240" w:lineRule="auto"/>
        <w:jc w:val="center"/>
        <w:rPr>
          <w:b/>
          <w:noProof/>
          <w:szCs w:val="24"/>
        </w:rPr>
      </w:pPr>
      <w:r>
        <w:rPr>
          <w:b/>
          <w:noProof/>
          <w:szCs w:val="24"/>
        </w:rPr>
        <w:t xml:space="preserve">WATCH FOR AUCTION SIGNS! </w:t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  <w:t>LUNCH SERVED!</w:t>
      </w:r>
    </w:p>
    <w:p w14:paraId="3CC603D1" w14:textId="77777777" w:rsidR="00CA5E33" w:rsidRPr="00605233" w:rsidRDefault="00CA5E33" w:rsidP="00CA5E33">
      <w:pPr>
        <w:spacing w:after="0" w:line="240" w:lineRule="auto"/>
        <w:rPr>
          <w:sz w:val="16"/>
          <w:szCs w:val="16"/>
          <w:u w:val="single"/>
        </w:rPr>
        <w:sectPr w:rsidR="00CA5E33" w:rsidRPr="00605233" w:rsidSect="00CA5E33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 w:rsidRPr="00AB498E">
        <w:rPr>
          <w:b/>
          <w:noProof/>
          <w:sz w:val="22"/>
        </w:rPr>
        <w:t xml:space="preserve">   </w:t>
      </w:r>
    </w:p>
    <w:p w14:paraId="138D4730" w14:textId="77777777" w:rsidR="00CA5E33" w:rsidRDefault="00CA5E33" w:rsidP="00CA5E33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COMPACT LOADER</w:t>
      </w:r>
      <w:r w:rsidRPr="00C22DD2">
        <w:rPr>
          <w:b/>
          <w:sz w:val="26"/>
          <w:szCs w:val="26"/>
          <w:u w:val="single"/>
        </w:rPr>
        <w:t>,</w:t>
      </w:r>
      <w:r>
        <w:rPr>
          <w:b/>
          <w:sz w:val="26"/>
          <w:szCs w:val="26"/>
          <w:u w:val="single"/>
        </w:rPr>
        <w:t xml:space="preserve"> SIDE BY SIDES, SPYDER, </w:t>
      </w:r>
      <w:r w:rsidRPr="00C22DD2">
        <w:rPr>
          <w:b/>
          <w:sz w:val="26"/>
          <w:szCs w:val="26"/>
          <w:u w:val="single"/>
        </w:rPr>
        <w:t>VEHICLES</w:t>
      </w:r>
      <w:r>
        <w:rPr>
          <w:b/>
          <w:sz w:val="26"/>
          <w:szCs w:val="26"/>
          <w:u w:val="single"/>
        </w:rPr>
        <w:t xml:space="preserve">, TRAILERS, </w:t>
      </w:r>
    </w:p>
    <w:p w14:paraId="2DF0C33F" w14:textId="77777777" w:rsidR="00CA5E33" w:rsidRPr="00C22DD2" w:rsidRDefault="00CA5E33" w:rsidP="00CA5E33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BOATS, LAWN MOWER &amp; SNOWMOBILE</w:t>
      </w:r>
    </w:p>
    <w:p w14:paraId="087F1451" w14:textId="77777777" w:rsidR="00CA5E33" w:rsidRDefault="00CA5E33" w:rsidP="00CA5E33">
      <w:pPr>
        <w:spacing w:after="0"/>
        <w:rPr>
          <w:sz w:val="22"/>
        </w:rPr>
      </w:pPr>
      <w:r w:rsidRPr="004F2194">
        <w:rPr>
          <w:sz w:val="22"/>
        </w:rPr>
        <w:t xml:space="preserve">Cat 904H Compact Wheel Loader 1170 </w:t>
      </w:r>
      <w:proofErr w:type="spellStart"/>
      <w:r w:rsidRPr="004F2194">
        <w:rPr>
          <w:sz w:val="22"/>
        </w:rPr>
        <w:t>hrs</w:t>
      </w:r>
      <w:proofErr w:type="spellEnd"/>
      <w:r w:rsidRPr="004F2194">
        <w:rPr>
          <w:sz w:val="22"/>
        </w:rPr>
        <w:t>, new: 4wd system, radiator, injectors, motor for wiper w/7’ bucket</w:t>
      </w:r>
    </w:p>
    <w:p w14:paraId="0E3B2565" w14:textId="77777777" w:rsidR="00CA5E33" w:rsidRDefault="00CA5E33" w:rsidP="00CA5E33">
      <w:pPr>
        <w:spacing w:after="0"/>
        <w:rPr>
          <w:sz w:val="22"/>
        </w:rPr>
      </w:pPr>
      <w:r>
        <w:rPr>
          <w:sz w:val="22"/>
        </w:rPr>
        <w:t>Pallet Forks – Fits Cat 904H &amp; Skid Steer Mountings</w:t>
      </w:r>
      <w:r w:rsidRPr="004F2194">
        <w:rPr>
          <w:sz w:val="22"/>
        </w:rPr>
        <w:t xml:space="preserve"> </w:t>
      </w:r>
    </w:p>
    <w:p w14:paraId="0E164F7D" w14:textId="77777777" w:rsidR="00CA5E33" w:rsidRPr="000E2F5A" w:rsidRDefault="00CA5E33" w:rsidP="00CA5E33">
      <w:pPr>
        <w:spacing w:after="0"/>
        <w:rPr>
          <w:sz w:val="22"/>
        </w:rPr>
      </w:pPr>
      <w:r w:rsidRPr="000E2F5A">
        <w:rPr>
          <w:sz w:val="22"/>
        </w:rPr>
        <w:t xml:space="preserve">2021 Kawasaki </w:t>
      </w:r>
      <w:proofErr w:type="spellStart"/>
      <w:r w:rsidRPr="000E2F5A">
        <w:rPr>
          <w:sz w:val="22"/>
        </w:rPr>
        <w:t>Teryx</w:t>
      </w:r>
      <w:proofErr w:type="spellEnd"/>
      <w:r w:rsidRPr="000E2F5A">
        <w:rPr>
          <w:sz w:val="22"/>
        </w:rPr>
        <w:t xml:space="preserve"> Side </w:t>
      </w:r>
      <w:proofErr w:type="gramStart"/>
      <w:r w:rsidRPr="000E2F5A">
        <w:rPr>
          <w:sz w:val="22"/>
        </w:rPr>
        <w:t>By</w:t>
      </w:r>
      <w:proofErr w:type="gramEnd"/>
      <w:r w:rsidRPr="000E2F5A">
        <w:rPr>
          <w:sz w:val="22"/>
        </w:rPr>
        <w:t xml:space="preserve"> Side 2904 miles, 4 passenger, front &amp; rear windshields street legal excellent </w:t>
      </w:r>
    </w:p>
    <w:p w14:paraId="08F41FF1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2021 JD 835 R Side </w:t>
      </w:r>
      <w:proofErr w:type="gramStart"/>
      <w:r>
        <w:rPr>
          <w:szCs w:val="24"/>
        </w:rPr>
        <w:t>By</w:t>
      </w:r>
      <w:proofErr w:type="gramEnd"/>
      <w:r>
        <w:rPr>
          <w:szCs w:val="24"/>
        </w:rPr>
        <w:t xml:space="preserve"> Side 14,631 miles, cab, </w:t>
      </w:r>
      <w:proofErr w:type="spellStart"/>
      <w:r>
        <w:rPr>
          <w:szCs w:val="24"/>
        </w:rPr>
        <w:t>a.c.</w:t>
      </w:r>
      <w:proofErr w:type="spellEnd"/>
      <w:r>
        <w:rPr>
          <w:szCs w:val="24"/>
        </w:rPr>
        <w:t>, heat, radio, winch, hyd. tilt bed, excellent shape</w:t>
      </w:r>
    </w:p>
    <w:p w14:paraId="187A1680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2016 Can-Am Spyder F3 23,000 Miles – Excellent Condition</w:t>
      </w:r>
    </w:p>
    <w:p w14:paraId="1EBDFDF3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1966 Chevy Custom Pickup shows 13,247 miles, manual trans., painted </w:t>
      </w:r>
      <w:proofErr w:type="spellStart"/>
      <w:r>
        <w:rPr>
          <w:szCs w:val="24"/>
        </w:rPr>
        <w:t>vikings</w:t>
      </w:r>
      <w:proofErr w:type="spellEnd"/>
      <w:r>
        <w:rPr>
          <w:szCs w:val="24"/>
        </w:rPr>
        <w:t xml:space="preserve"> colors – nice </w:t>
      </w:r>
      <w:proofErr w:type="gramStart"/>
      <w:r>
        <w:rPr>
          <w:szCs w:val="24"/>
        </w:rPr>
        <w:t>shape</w:t>
      </w:r>
      <w:proofErr w:type="gramEnd"/>
    </w:p>
    <w:p w14:paraId="79C417C2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1979 Ford Fairmont – Not Running</w:t>
      </w:r>
    </w:p>
    <w:p w14:paraId="72D06E6D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NEW 2023 Primo 5x10 Aluminum Trailer with fold out ramps &amp; D-Rings  </w:t>
      </w:r>
    </w:p>
    <w:p w14:paraId="41293CAA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2) NEW 2024 Primo 7x14 Steel Trailers – single axle w/fold up ramps</w:t>
      </w:r>
    </w:p>
    <w:p w14:paraId="66092357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2003 Roadmaster 6x12 Enclosed Trailer single axle – excellent condition</w:t>
      </w:r>
    </w:p>
    <w:p w14:paraId="079DBBCB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1988 </w:t>
      </w:r>
      <w:proofErr w:type="spellStart"/>
      <w:r>
        <w:rPr>
          <w:szCs w:val="24"/>
        </w:rPr>
        <w:t>Bayliner</w:t>
      </w:r>
      <w:proofErr w:type="spellEnd"/>
      <w:r>
        <w:rPr>
          <w:szCs w:val="24"/>
        </w:rPr>
        <w:t xml:space="preserve"> 17.4’ Boat &amp;Trailer w/4.3 Motor &amp; Boat Cover</w:t>
      </w:r>
    </w:p>
    <w:p w14:paraId="4939FF89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1986 Lund Renegade 16’ Boat &amp; Trailer w/25 hrs. on Mercury 50 4-stroke motor</w:t>
      </w:r>
    </w:p>
    <w:p w14:paraId="510D0BBA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   Includes fish finder, boat cover – </w:t>
      </w:r>
      <w:proofErr w:type="gramStart"/>
      <w:r>
        <w:rPr>
          <w:szCs w:val="24"/>
        </w:rPr>
        <w:t>Nice</w:t>
      </w:r>
      <w:proofErr w:type="gramEnd"/>
    </w:p>
    <w:p w14:paraId="7C87BA0E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1987 </w:t>
      </w:r>
      <w:proofErr w:type="spellStart"/>
      <w:r>
        <w:rPr>
          <w:szCs w:val="24"/>
        </w:rPr>
        <w:t>Crestliner</w:t>
      </w:r>
      <w:proofErr w:type="spellEnd"/>
      <w:r>
        <w:rPr>
          <w:szCs w:val="24"/>
        </w:rPr>
        <w:t xml:space="preserve"> 18.2’ Boat &amp; Trailer w/115 Mercury Motor, fish finder, boat cover</w:t>
      </w:r>
    </w:p>
    <w:p w14:paraId="7DF9A2F8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1982 </w:t>
      </w:r>
      <w:proofErr w:type="spellStart"/>
      <w:r>
        <w:rPr>
          <w:szCs w:val="24"/>
        </w:rPr>
        <w:t>Starcraft</w:t>
      </w:r>
      <w:proofErr w:type="spellEnd"/>
      <w:r>
        <w:rPr>
          <w:szCs w:val="24"/>
        </w:rPr>
        <w:t xml:space="preserve"> 16’ Boat &amp; Trailer w/90 Johnson V-4 Motor &amp; boat </w:t>
      </w:r>
      <w:proofErr w:type="gramStart"/>
      <w:r>
        <w:rPr>
          <w:szCs w:val="24"/>
        </w:rPr>
        <w:t>cover</w:t>
      </w:r>
      <w:proofErr w:type="gramEnd"/>
    </w:p>
    <w:p w14:paraId="6CEDF5E8" w14:textId="77777777" w:rsidR="00CA5E33" w:rsidRDefault="00CA5E33" w:rsidP="00CA5E33">
      <w:pPr>
        <w:spacing w:after="0"/>
        <w:rPr>
          <w:szCs w:val="24"/>
        </w:rPr>
      </w:pPr>
      <w:proofErr w:type="spellStart"/>
      <w:r>
        <w:rPr>
          <w:szCs w:val="24"/>
        </w:rPr>
        <w:t>Glastron</w:t>
      </w:r>
      <w:proofErr w:type="spellEnd"/>
      <w:r>
        <w:rPr>
          <w:szCs w:val="24"/>
        </w:rPr>
        <w:t xml:space="preserve"> Boat &amp; Trailer – Motor Is No Good</w:t>
      </w:r>
    </w:p>
    <w:p w14:paraId="7FFFC22F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JD 425 Garden Tractor w/Cab – 54” Mower Deck &amp; Front Mount Snowblower – Excellent Condition</w:t>
      </w:r>
    </w:p>
    <w:p w14:paraId="11C97D7D" w14:textId="77777777" w:rsidR="00CA5E33" w:rsidRPr="00515814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1996 Artic Cat Jag Snowmobile – Not Currently Running – Did Run 2 years </w:t>
      </w:r>
      <w:proofErr w:type="gramStart"/>
      <w:r>
        <w:rPr>
          <w:szCs w:val="24"/>
        </w:rPr>
        <w:t>ago</w:t>
      </w:r>
      <w:proofErr w:type="gramEnd"/>
      <w:r>
        <w:rPr>
          <w:szCs w:val="24"/>
        </w:rPr>
        <w:t xml:space="preserve"> </w:t>
      </w:r>
    </w:p>
    <w:p w14:paraId="79DFD3FD" w14:textId="77777777" w:rsidR="00CA5E33" w:rsidRPr="00605233" w:rsidRDefault="00CA5E33" w:rsidP="00CA5E33">
      <w:pPr>
        <w:pStyle w:val="ListParagraph"/>
        <w:spacing w:after="0"/>
        <w:rPr>
          <w:sz w:val="16"/>
          <w:szCs w:val="16"/>
        </w:rPr>
      </w:pPr>
    </w:p>
    <w:p w14:paraId="1AD477DD" w14:textId="77777777" w:rsidR="00CA5E33" w:rsidRPr="00C22DD2" w:rsidRDefault="00CA5E33" w:rsidP="00CA5E33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STORAGE CONTAINER, </w:t>
      </w:r>
      <w:r w:rsidRPr="00C22DD2">
        <w:rPr>
          <w:b/>
          <w:sz w:val="26"/>
          <w:szCs w:val="26"/>
          <w:u w:val="single"/>
        </w:rPr>
        <w:t>SNOW BLOWER</w:t>
      </w:r>
      <w:r>
        <w:rPr>
          <w:b/>
          <w:sz w:val="26"/>
          <w:szCs w:val="26"/>
          <w:u w:val="single"/>
        </w:rPr>
        <w:t xml:space="preserve">S &amp; </w:t>
      </w:r>
      <w:r w:rsidRPr="00C22DD2">
        <w:rPr>
          <w:b/>
          <w:sz w:val="26"/>
          <w:szCs w:val="26"/>
          <w:u w:val="single"/>
        </w:rPr>
        <w:t>OUTDOOR RELATED</w:t>
      </w:r>
    </w:p>
    <w:p w14:paraId="640722F0" w14:textId="77777777" w:rsidR="00CA5E33" w:rsidRDefault="00CA5E33" w:rsidP="00CA5E33">
      <w:pPr>
        <w:spacing w:after="0"/>
        <w:rPr>
          <w:szCs w:val="24"/>
        </w:rPr>
      </w:pPr>
      <w:r w:rsidRPr="00572701">
        <w:rPr>
          <w:szCs w:val="24"/>
        </w:rPr>
        <w:t>40’ Steel Storage Container w/double doors</w:t>
      </w:r>
      <w:r>
        <w:rPr>
          <w:szCs w:val="24"/>
        </w:rPr>
        <w:t xml:space="preserve">       </w:t>
      </w:r>
    </w:p>
    <w:p w14:paraId="00D4403C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Red Wooden Barn Garden Shed 16’ Long x 10’ </w:t>
      </w:r>
      <w:proofErr w:type="gramStart"/>
      <w:r>
        <w:rPr>
          <w:szCs w:val="24"/>
        </w:rPr>
        <w:t>Wide</w:t>
      </w:r>
      <w:proofErr w:type="gramEnd"/>
      <w:r>
        <w:rPr>
          <w:szCs w:val="24"/>
        </w:rPr>
        <w:t xml:space="preserve"> </w:t>
      </w:r>
    </w:p>
    <w:p w14:paraId="69B0F89D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2 Plastic Garden Sheds 6’x5’ &amp; 6’x3.5’           </w:t>
      </w:r>
    </w:p>
    <w:p w14:paraId="453E8F6E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Pellet Grill</w:t>
      </w:r>
    </w:p>
    <w:p w14:paraId="0C113F96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Cub Cadet 728TDE Snowblower w/zero turn, power steering, </w:t>
      </w:r>
      <w:proofErr w:type="gramStart"/>
      <w:r>
        <w:rPr>
          <w:szCs w:val="24"/>
        </w:rPr>
        <w:t>light</w:t>
      </w:r>
      <w:proofErr w:type="gramEnd"/>
      <w:r>
        <w:rPr>
          <w:szCs w:val="24"/>
        </w:rPr>
        <w:t xml:space="preserve"> and tracks – Like New</w:t>
      </w:r>
    </w:p>
    <w:p w14:paraId="0CC1220E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Toro CCR 2000 4.5hp 20” Snowblower been serviced – Like New</w:t>
      </w:r>
    </w:p>
    <w:p w14:paraId="68442E47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Generac Power Washer 2500 psi, 2.4gpm – been serviced – </w:t>
      </w:r>
      <w:proofErr w:type="gramStart"/>
      <w:r>
        <w:rPr>
          <w:szCs w:val="24"/>
        </w:rPr>
        <w:t>Nice</w:t>
      </w:r>
      <w:proofErr w:type="gramEnd"/>
      <w:r>
        <w:rPr>
          <w:szCs w:val="24"/>
        </w:rPr>
        <w:t xml:space="preserve">     </w:t>
      </w:r>
    </w:p>
    <w:p w14:paraId="1AB046AB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Generac 2100cp Power Washer</w:t>
      </w:r>
    </w:p>
    <w:p w14:paraId="7793BEAC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Schwinn Bike, Fertilizer Spreaders, Boat Anchor, Lg Fish Net, Firewood, Lawn Rake &amp; Aerator</w:t>
      </w:r>
    </w:p>
    <w:p w14:paraId="7A06C14B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2 Gas Leaf Blower/Vacs 1 is Stihl, Goose Decoys, Rein/Bit Set, Gutters, Plywood &amp; Lumber 2x4 </w:t>
      </w:r>
      <w:proofErr w:type="gramStart"/>
      <w:r>
        <w:rPr>
          <w:szCs w:val="24"/>
        </w:rPr>
        <w:t>2x6</w:t>
      </w:r>
      <w:proofErr w:type="gramEnd"/>
      <w:r>
        <w:rPr>
          <w:szCs w:val="24"/>
        </w:rPr>
        <w:t xml:space="preserve"> </w:t>
      </w:r>
    </w:p>
    <w:p w14:paraId="70326157" w14:textId="77777777" w:rsidR="00CA5E33" w:rsidRPr="00605233" w:rsidRDefault="00CA5E33" w:rsidP="00CA5E33">
      <w:pPr>
        <w:spacing w:after="0"/>
        <w:rPr>
          <w:sz w:val="16"/>
          <w:szCs w:val="16"/>
        </w:rPr>
      </w:pPr>
    </w:p>
    <w:p w14:paraId="57CD33A0" w14:textId="77777777" w:rsidR="00CA5E33" w:rsidRPr="00C22DD2" w:rsidRDefault="00CA5E33" w:rsidP="00CA5E33">
      <w:pPr>
        <w:spacing w:after="0"/>
        <w:jc w:val="center"/>
        <w:rPr>
          <w:b/>
          <w:sz w:val="26"/>
          <w:szCs w:val="26"/>
          <w:u w:val="single"/>
        </w:rPr>
      </w:pPr>
      <w:r w:rsidRPr="00C22DD2">
        <w:rPr>
          <w:b/>
          <w:sz w:val="26"/>
          <w:szCs w:val="26"/>
          <w:u w:val="single"/>
        </w:rPr>
        <w:t>TOOLS</w:t>
      </w:r>
      <w:r>
        <w:rPr>
          <w:b/>
          <w:sz w:val="26"/>
          <w:szCs w:val="26"/>
          <w:u w:val="single"/>
        </w:rPr>
        <w:t xml:space="preserve"> &amp; SHOP RELATED</w:t>
      </w:r>
    </w:p>
    <w:p w14:paraId="7642660D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Snap-On: 3/8, &amp; ¼ Air Impacts &amp; 3/8, ½ Drills &amp; ½ Impact w/ Batteries &amp; Chargers</w:t>
      </w:r>
    </w:p>
    <w:p w14:paraId="6C51F442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Milwaukee: 3/8 Impact &amp; </w:t>
      </w:r>
      <w:proofErr w:type="spellStart"/>
      <w:r>
        <w:rPr>
          <w:szCs w:val="24"/>
        </w:rPr>
        <w:t>Hackzall</w:t>
      </w:r>
      <w:proofErr w:type="spellEnd"/>
      <w:r>
        <w:rPr>
          <w:szCs w:val="24"/>
        </w:rPr>
        <w:t xml:space="preserve"> Set w/Charger &amp; 3/8 Impact w/</w:t>
      </w:r>
      <w:proofErr w:type="gramStart"/>
      <w:r>
        <w:rPr>
          <w:szCs w:val="24"/>
        </w:rPr>
        <w:t>Charger</w:t>
      </w:r>
      <w:proofErr w:type="gramEnd"/>
    </w:p>
    <w:p w14:paraId="1F148BC7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Heli Coil Tap Kit, Whistler 9mm Wireless Inspection Camera, Airless Welder Set, Portable Air Tank</w:t>
      </w:r>
    </w:p>
    <w:p w14:paraId="7243183F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Sockets, Ratchets, Open End &amp; Box End Wrenches, Hammers, Air Impact Guns Many Hand Tools</w:t>
      </w:r>
    </w:p>
    <w:p w14:paraId="1306299E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>Tool Shop Miter/Chop Saw, Magna Stitcher Plastic Repair Kit, Drill Bits, Receiver Hitches, Voltmeter</w:t>
      </w:r>
    </w:p>
    <w:p w14:paraId="6E774845" w14:textId="77777777" w:rsidR="00CA5E33" w:rsidRDefault="00CA5E33" w:rsidP="00CA5E33">
      <w:pPr>
        <w:spacing w:after="0"/>
        <w:rPr>
          <w:szCs w:val="24"/>
        </w:rPr>
      </w:pPr>
      <w:proofErr w:type="spellStart"/>
      <w:r>
        <w:rPr>
          <w:szCs w:val="24"/>
        </w:rPr>
        <w:t>Mityvac</w:t>
      </w:r>
      <w:proofErr w:type="spellEnd"/>
      <w:r>
        <w:rPr>
          <w:szCs w:val="24"/>
        </w:rPr>
        <w:t xml:space="preserve"> MV8500 Silverline Motorcycle Cooling System Tester (New), Plano Storage Boxes</w:t>
      </w:r>
    </w:p>
    <w:p w14:paraId="711C6FE8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Craftsman Tool Cabinet </w:t>
      </w:r>
      <w:proofErr w:type="gramStart"/>
      <w:r>
        <w:rPr>
          <w:szCs w:val="24"/>
        </w:rPr>
        <w:t>On</w:t>
      </w:r>
      <w:proofErr w:type="gramEnd"/>
      <w:r>
        <w:rPr>
          <w:szCs w:val="24"/>
        </w:rPr>
        <w:t xml:space="preserve"> Rollers, Socket Sets, Air Impact Guns, 6 &amp; 12 Volt Battery Chargers</w:t>
      </w:r>
    </w:p>
    <w:p w14:paraId="6AFE0666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Lisle 39900 Master Disconnect Set, Circ. Saws, Craftsman Drill Press, Torque Wrenches, </w:t>
      </w:r>
      <w:proofErr w:type="gramStart"/>
      <w:r>
        <w:rPr>
          <w:szCs w:val="24"/>
        </w:rPr>
        <w:t>Tool Boxes</w:t>
      </w:r>
      <w:proofErr w:type="gramEnd"/>
    </w:p>
    <w:p w14:paraId="2E485F48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Grinders, Tap &amp; Die Set, </w:t>
      </w:r>
      <w:proofErr w:type="gramStart"/>
      <w:r>
        <w:rPr>
          <w:szCs w:val="24"/>
        </w:rPr>
        <w:t>Tool Boxes</w:t>
      </w:r>
      <w:proofErr w:type="gramEnd"/>
      <w:r>
        <w:rPr>
          <w:szCs w:val="24"/>
        </w:rPr>
        <w:t xml:space="preserve"> &amp; Cabinets, 1/2” Drive Torque Set, 30 Bin Parts Bin New In Box</w:t>
      </w:r>
    </w:p>
    <w:p w14:paraId="297C1A1C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Shop Lights, 5 gal. Pails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Screws, Nuts, Bolts, Nails, Floor Jacks &amp; Stands, Recip. Saw, Sanders</w:t>
      </w:r>
    </w:p>
    <w:p w14:paraId="19026C8E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1.5”x30” tubes w/end caps, Chrome Diamond Plate Pieces, Black Box Giga 550MHZ Cable </w:t>
      </w:r>
    </w:p>
    <w:p w14:paraId="0D0B48E6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Z-Rack Unit </w:t>
      </w:r>
      <w:proofErr w:type="gramStart"/>
      <w:r>
        <w:rPr>
          <w:szCs w:val="24"/>
        </w:rPr>
        <w:t>On</w:t>
      </w:r>
      <w:proofErr w:type="gramEnd"/>
      <w:r>
        <w:rPr>
          <w:szCs w:val="24"/>
        </w:rPr>
        <w:t xml:space="preserve"> Wheels, Vars. Heavy Duty Metal, Plastic, Wood Shelving &amp; Display Units</w:t>
      </w:r>
    </w:p>
    <w:p w14:paraId="04F853B5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New Rolls </w:t>
      </w: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Insulation, Lg. LP Burner, Extension Cords, Bunge Cords, Shovels, Brooms, Hammers </w:t>
      </w:r>
    </w:p>
    <w:p w14:paraId="45B00A6A" w14:textId="77777777" w:rsidR="00CA5E33" w:rsidRDefault="00CA5E33" w:rsidP="00CA5E33">
      <w:pPr>
        <w:spacing w:after="0"/>
        <w:rPr>
          <w:szCs w:val="24"/>
        </w:rPr>
      </w:pPr>
      <w:r>
        <w:rPr>
          <w:szCs w:val="24"/>
        </w:rPr>
        <w:t xml:space="preserve">Much More Misc. Too Numerous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Mention</w:t>
      </w:r>
    </w:p>
    <w:bookmarkEnd w:id="0"/>
    <w:p w14:paraId="0D8C5F2D" w14:textId="77777777" w:rsidR="00CA5E33" w:rsidRDefault="00CA5E33" w:rsidP="00CA5E33">
      <w:pPr>
        <w:spacing w:after="0"/>
        <w:rPr>
          <w:szCs w:val="24"/>
        </w:rPr>
      </w:pPr>
    </w:p>
    <w:p w14:paraId="5D2BEC94" w14:textId="77777777" w:rsidR="00CA5E33" w:rsidRPr="00EC5985" w:rsidRDefault="00CA5E33" w:rsidP="00CA5E33">
      <w:pPr>
        <w:spacing w:after="0"/>
        <w:jc w:val="center"/>
        <w:rPr>
          <w:b/>
          <w:sz w:val="26"/>
          <w:szCs w:val="26"/>
          <w:u w:val="single"/>
        </w:rPr>
      </w:pPr>
      <w:r w:rsidRPr="00C22DD2">
        <w:rPr>
          <w:b/>
          <w:sz w:val="26"/>
          <w:szCs w:val="26"/>
          <w:u w:val="single"/>
        </w:rPr>
        <w:t xml:space="preserve">ANTIQUES &amp; </w:t>
      </w:r>
      <w:r>
        <w:rPr>
          <w:b/>
          <w:sz w:val="26"/>
          <w:szCs w:val="26"/>
          <w:u w:val="single"/>
        </w:rPr>
        <w:t>HOUSEHOLD &amp; PARTS SUPPLIES ON BACK</w:t>
      </w:r>
    </w:p>
    <w:p w14:paraId="791FE28C" w14:textId="77777777" w:rsidR="00CA5E33" w:rsidRPr="00FE12D6" w:rsidRDefault="00CA5E33" w:rsidP="00CA5E33">
      <w:pPr>
        <w:spacing w:after="0"/>
        <w:rPr>
          <w:b/>
          <w:sz w:val="26"/>
          <w:szCs w:val="26"/>
          <w:u w:val="single"/>
        </w:rPr>
        <w:sectPr w:rsidR="00CA5E33" w:rsidRPr="00FE12D6" w:rsidSect="00CA5E33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57430D91" w14:textId="77777777" w:rsidR="00CA5E33" w:rsidRPr="00605233" w:rsidRDefault="00CA5E33" w:rsidP="00CA5E33">
      <w:pPr>
        <w:spacing w:after="0"/>
        <w:rPr>
          <w:sz w:val="16"/>
          <w:szCs w:val="16"/>
        </w:rPr>
      </w:pPr>
    </w:p>
    <w:p w14:paraId="426C657E" w14:textId="77777777" w:rsidR="00CA5E33" w:rsidRDefault="00CA5E33" w:rsidP="00CA5E33">
      <w:pPr>
        <w:spacing w:after="0" w:line="240" w:lineRule="auto"/>
        <w:rPr>
          <w:rFonts w:cs="Arial"/>
          <w:noProof/>
          <w:szCs w:val="24"/>
        </w:rPr>
      </w:pPr>
    </w:p>
    <w:p w14:paraId="537E693D" w14:textId="77777777" w:rsidR="00CA5E33" w:rsidRDefault="00CA5E33" w:rsidP="00CA5E33">
      <w:pPr>
        <w:spacing w:after="0" w:line="240" w:lineRule="auto"/>
        <w:jc w:val="center"/>
        <w:rPr>
          <w:b/>
          <w:sz w:val="26"/>
          <w:szCs w:val="26"/>
          <w:u w:val="single"/>
        </w:rPr>
      </w:pPr>
      <w:bookmarkStart w:id="1" w:name="_Hlk164020849"/>
    </w:p>
    <w:p w14:paraId="33983A87" w14:textId="77777777" w:rsidR="00CA5E33" w:rsidRDefault="00CA5E33" w:rsidP="00CA5E3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720A2010" w14:textId="77777777" w:rsidR="00CA5E33" w:rsidRDefault="00CA5E33" w:rsidP="00CA5E3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097CE98C" w14:textId="77777777" w:rsidR="00CA5E33" w:rsidRDefault="00CA5E33" w:rsidP="00CA5E33">
      <w:pPr>
        <w:spacing w:after="0" w:line="240" w:lineRule="auto"/>
        <w:jc w:val="center"/>
        <w:rPr>
          <w:b/>
          <w:sz w:val="26"/>
          <w:szCs w:val="26"/>
          <w:u w:val="single"/>
        </w:rPr>
      </w:pPr>
    </w:p>
    <w:p w14:paraId="18184A59" w14:textId="77777777" w:rsidR="00CA5E33" w:rsidRDefault="00CA5E33" w:rsidP="00CA5E3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PARTS &amp; RELATED</w:t>
      </w:r>
    </w:p>
    <w:p w14:paraId="76E8EB6E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Ice Fishing Topper </w:t>
      </w:r>
      <w:proofErr w:type="gramStart"/>
      <w:r>
        <w:rPr>
          <w:bCs/>
          <w:szCs w:val="24"/>
        </w:rPr>
        <w:t>For</w:t>
      </w:r>
      <w:proofErr w:type="gramEnd"/>
      <w:r>
        <w:rPr>
          <w:bCs/>
          <w:szCs w:val="24"/>
        </w:rPr>
        <w:t xml:space="preserve"> Polaris Ranger or Can-Am Defender</w:t>
      </w:r>
    </w:p>
    <w:p w14:paraId="609CD684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2009 Pioneer 700 Doors</w:t>
      </w:r>
    </w:p>
    <w:p w14:paraId="7BDE7405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2016 &amp; Newer Can Am Defender Hoods &amp; Sides</w:t>
      </w:r>
    </w:p>
    <w:p w14:paraId="2015DD81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Doors For Can Am Defender</w:t>
      </w:r>
    </w:p>
    <w:p w14:paraId="01DF50BE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4-Wheeler Plastic Side Pieces</w:t>
      </w:r>
    </w:p>
    <w:p w14:paraId="6F29494F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Yamaha Sand Dune Tire Set with Rims 2) 21x11x10 Y&amp; 2) </w:t>
      </w:r>
      <w:proofErr w:type="gramStart"/>
      <w:r>
        <w:rPr>
          <w:bCs/>
          <w:szCs w:val="24"/>
        </w:rPr>
        <w:t>22x8x10</w:t>
      </w:r>
      <w:proofErr w:type="gramEnd"/>
    </w:p>
    <w:p w14:paraId="1DEE5610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Trailer Tire 175x80x13 &amp; 2) Snowmobile Trailer Tires </w:t>
      </w:r>
    </w:p>
    <w:p w14:paraId="5B685FAE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Can Am 4-Wheeler Tires w/Rims – 2) 26x11x12 &amp; 2) </w:t>
      </w:r>
      <w:proofErr w:type="gramStart"/>
      <w:r>
        <w:rPr>
          <w:bCs/>
          <w:szCs w:val="24"/>
        </w:rPr>
        <w:t>27x11x14</w:t>
      </w:r>
      <w:proofErr w:type="gramEnd"/>
    </w:p>
    <w:p w14:paraId="4E2B7512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Polaris Tires w/Rims – 2) 26x11x12 &amp; 2) 26x11x14</w:t>
      </w:r>
    </w:p>
    <w:p w14:paraId="74370BBA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Set Of 4: 12” Can Am Rims &amp; 14” Moose Rims </w:t>
      </w:r>
      <w:proofErr w:type="gramStart"/>
      <w:r>
        <w:rPr>
          <w:bCs/>
          <w:szCs w:val="24"/>
        </w:rPr>
        <w:t>For</w:t>
      </w:r>
      <w:proofErr w:type="gramEnd"/>
      <w:r>
        <w:rPr>
          <w:bCs/>
          <w:szCs w:val="24"/>
        </w:rPr>
        <w:t xml:space="preserve"> Can Am or Kawasaki &amp; 12” Honda Rims</w:t>
      </w:r>
    </w:p>
    <w:p w14:paraId="7EC9D6C0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Yamaha Studded Snow Tires 2) 21x7x10 &amp; 2) 20x11x9</w:t>
      </w:r>
    </w:p>
    <w:p w14:paraId="20409171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Vars. Yamaha &amp; Honda Rims &amp; Tires</w:t>
      </w:r>
    </w:p>
    <w:p w14:paraId="6818621B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Set of ATV Tires w/ Rims 2) 252x8x12 &amp; 2) 25x10x12 Been Outside </w:t>
      </w:r>
    </w:p>
    <w:p w14:paraId="0A789FA5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(Unless Otherwise Noted All Tires &amp; Rims Have Been Stored Inside)</w:t>
      </w:r>
    </w:p>
    <w:p w14:paraId="50913DC1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Rims &amp; Sprocket For V-Rod</w:t>
      </w:r>
    </w:p>
    <w:p w14:paraId="6EFAF385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Complete Set </w:t>
      </w:r>
      <w:proofErr w:type="gramStart"/>
      <w:r>
        <w:rPr>
          <w:bCs/>
          <w:szCs w:val="24"/>
        </w:rPr>
        <w:t>Of</w:t>
      </w:r>
      <w:proofErr w:type="gramEnd"/>
      <w:r>
        <w:rPr>
          <w:bCs/>
          <w:szCs w:val="24"/>
        </w:rPr>
        <w:t xml:space="preserve"> Header Stock Exhaust Pipes For Twin Cam 88</w:t>
      </w:r>
    </w:p>
    <w:p w14:paraId="2C5D306D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Dyna Wide Glide Parts: Buzz </w:t>
      </w:r>
      <w:proofErr w:type="gramStart"/>
      <w:r>
        <w:rPr>
          <w:bCs/>
          <w:szCs w:val="24"/>
        </w:rPr>
        <w:t>Mega Phone</w:t>
      </w:r>
      <w:proofErr w:type="gramEnd"/>
      <w:r>
        <w:rPr>
          <w:bCs/>
          <w:szCs w:val="24"/>
        </w:rPr>
        <w:t xml:space="preserve"> &amp; Quick Detach Luggage Rack, Pipes Front &amp; Rear Shocks, Complete Seat &amp; Vars. Other Parts</w:t>
      </w:r>
    </w:p>
    <w:p w14:paraId="0E1789DC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Harley Seat, Rear Bumper Off 2 Ring Bike &amp; Tour Pack Trunk Luggage Rack</w:t>
      </w:r>
    </w:p>
    <w:p w14:paraId="3810829B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2007 &amp; Newer Tundra Rear Suspension</w:t>
      </w:r>
    </w:p>
    <w:p w14:paraId="6C6F4B4C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ATV &amp; Snowmobile Dollies &amp; Ski Skins </w:t>
      </w:r>
      <w:proofErr w:type="gramStart"/>
      <w:r>
        <w:rPr>
          <w:bCs/>
          <w:szCs w:val="24"/>
        </w:rPr>
        <w:t>For</w:t>
      </w:r>
      <w:proofErr w:type="gramEnd"/>
      <w:r>
        <w:rPr>
          <w:bCs/>
          <w:szCs w:val="24"/>
        </w:rPr>
        <w:t xml:space="preserve"> Snowmobile &amp; Misc. Snowmobile Parts</w:t>
      </w:r>
    </w:p>
    <w:p w14:paraId="04A89E65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Motorcycle Helmets (Adults &amp; Kids), Ski Ropes, Boat Propellers, Boat Ladder</w:t>
      </w:r>
    </w:p>
    <w:p w14:paraId="53D13EDD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12,500 BTU Camper/Trailer A.C Unit (Stored Inside)</w:t>
      </w:r>
    </w:p>
    <w:p w14:paraId="1D658AA4" w14:textId="77777777" w:rsidR="00CA5E33" w:rsidRDefault="00CA5E33" w:rsidP="00CA5E33">
      <w:pPr>
        <w:spacing w:after="0" w:line="240" w:lineRule="auto"/>
        <w:rPr>
          <w:bCs/>
          <w:szCs w:val="24"/>
        </w:rPr>
      </w:pPr>
    </w:p>
    <w:p w14:paraId="5B846DB3" w14:textId="77777777" w:rsidR="00CA5E33" w:rsidRDefault="00CA5E33" w:rsidP="00CA5E3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ANTIQUES &amp; HOUSEHOLD</w:t>
      </w:r>
    </w:p>
    <w:p w14:paraId="027147BE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Armoire w/ Matching King Size Headboard, Dressers (Some w/Mirrors), Sm. Round Table, Sm. Stand Wash Stands 1 w/Swivel Mirror, Desk, Hutches, Redwing 2 Gal. Crock w/crack, Records       Shetland Sheepdog (Lassie) Collector Plates 1991-2002, Harvest Village Pieces, Pepsi Bottle</w:t>
      </w:r>
    </w:p>
    <w:p w14:paraId="4EDA0416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Birchwood Table w/2 Leaves &amp; 4 Chairs - Excellent, Sm. Drop Leaf Table w/4 Chairs – Nice Shape</w:t>
      </w:r>
    </w:p>
    <w:p w14:paraId="1CDBA573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Ceramic Tile Table w/Wood Frame, Patio Table, 2) Corner Desk Sets w/File Cabinets &amp; Bookshelves</w:t>
      </w:r>
    </w:p>
    <w:p w14:paraId="3166F502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Heavy Duty: Desks, File Cabinets (Some </w:t>
      </w:r>
      <w:proofErr w:type="gramStart"/>
      <w:r>
        <w:rPr>
          <w:bCs/>
          <w:szCs w:val="24"/>
        </w:rPr>
        <w:t>Fire Proof</w:t>
      </w:r>
      <w:proofErr w:type="gramEnd"/>
      <w:r>
        <w:rPr>
          <w:bCs/>
          <w:szCs w:val="24"/>
        </w:rPr>
        <w:t xml:space="preserve"> &amp; Locking), Many Metal &amp; Plastic Shelving Units</w:t>
      </w:r>
    </w:p>
    <w:p w14:paraId="55D22B76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Entertainment Center, Metal Clothes Rack, Mannequins, Mirrors, </w:t>
      </w:r>
      <w:proofErr w:type="spellStart"/>
      <w:r>
        <w:rPr>
          <w:bCs/>
          <w:szCs w:val="24"/>
        </w:rPr>
        <w:t>Sm</w:t>
      </w:r>
      <w:proofErr w:type="spellEnd"/>
      <w:r>
        <w:rPr>
          <w:bCs/>
          <w:szCs w:val="24"/>
        </w:rPr>
        <w:t xml:space="preserve"> Cupboard, Microwave Cart</w:t>
      </w:r>
    </w:p>
    <w:p w14:paraId="7ADA309F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Many Steel &amp; </w:t>
      </w:r>
      <w:proofErr w:type="gramStart"/>
      <w:r>
        <w:rPr>
          <w:bCs/>
          <w:szCs w:val="24"/>
        </w:rPr>
        <w:t>Oak</w:t>
      </w:r>
      <w:proofErr w:type="gramEnd"/>
      <w:r>
        <w:rPr>
          <w:bCs/>
          <w:szCs w:val="24"/>
        </w:rPr>
        <w:t xml:space="preserve"> 36” Doors w/Frames &amp; Many Framed Windows 43.5”x60”</w:t>
      </w:r>
    </w:p>
    <w:p w14:paraId="1F882D0A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Complete Infra-Red Security System, Credit Card Terminals, Phone, Computer Monitors, Time Clock</w:t>
      </w:r>
    </w:p>
    <w:p w14:paraId="4634940D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New Canon &amp; HP Printers, Fax Machine, Kenwood Power Amp, Bulletin Boards, Floor Mats </w:t>
      </w:r>
    </w:p>
    <w:p w14:paraId="6A209222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Phillips Cinema Sound System w/Speakers, Display Rack </w:t>
      </w:r>
      <w:proofErr w:type="gramStart"/>
      <w:r>
        <w:rPr>
          <w:bCs/>
          <w:szCs w:val="24"/>
        </w:rPr>
        <w:t>On</w:t>
      </w:r>
      <w:proofErr w:type="gramEnd"/>
      <w:r>
        <w:rPr>
          <w:bCs/>
          <w:szCs w:val="24"/>
        </w:rPr>
        <w:t xml:space="preserve"> Rollers, Wall Display Units w/Hooks</w:t>
      </w:r>
    </w:p>
    <w:p w14:paraId="7E931344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 Portable A.C. Units, Bookshelves, Office Chairs, Folding Tables, Space Heaters, Sign Displays</w:t>
      </w:r>
    </w:p>
    <w:p w14:paraId="6B570DA3" w14:textId="77777777" w:rsidR="00CA5E3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Fish Aquarium, Hand Towel Dispensers, Hand Soap, Kitchen &amp; Baking Utensils, </w:t>
      </w:r>
      <w:proofErr w:type="spellStart"/>
      <w:r>
        <w:rPr>
          <w:bCs/>
          <w:szCs w:val="24"/>
        </w:rPr>
        <w:t>Kitchenwares</w:t>
      </w:r>
      <w:proofErr w:type="spellEnd"/>
    </w:p>
    <w:p w14:paraId="05B322D3" w14:textId="77777777" w:rsidR="00CA5E33" w:rsidRPr="00F766A3" w:rsidRDefault="00CA5E33" w:rsidP="00CA5E33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Assorted Lights &amp; Office Supplies, Christmas Trees, Paper Cutter, Much More Misc.        </w:t>
      </w:r>
    </w:p>
    <w:p w14:paraId="444BAED3" w14:textId="77777777" w:rsidR="00CA5E33" w:rsidRDefault="00CA5E33" w:rsidP="00CA5E33">
      <w:pPr>
        <w:spacing w:after="0" w:line="240" w:lineRule="auto"/>
        <w:rPr>
          <w:bCs/>
          <w:szCs w:val="24"/>
        </w:rPr>
      </w:pPr>
    </w:p>
    <w:p w14:paraId="267EBB02" w14:textId="77777777" w:rsidR="00CA5E33" w:rsidRPr="00C22DD2" w:rsidRDefault="00CA5E33" w:rsidP="00CA5E33">
      <w:pPr>
        <w:spacing w:after="0"/>
        <w:jc w:val="center"/>
        <w:rPr>
          <w:b/>
          <w:sz w:val="26"/>
          <w:szCs w:val="26"/>
          <w:u w:val="single"/>
        </w:rPr>
      </w:pPr>
      <w:bookmarkStart w:id="2" w:name="_Hlk164020893"/>
      <w:bookmarkEnd w:id="1"/>
      <w:r w:rsidRPr="00C22DD2">
        <w:rPr>
          <w:b/>
          <w:sz w:val="26"/>
          <w:szCs w:val="26"/>
          <w:u w:val="single"/>
        </w:rPr>
        <w:t>AUCTIONEER’S NOTES:</w:t>
      </w:r>
    </w:p>
    <w:p w14:paraId="66D8F3D9" w14:textId="77777777" w:rsidR="00CA5E33" w:rsidRPr="004D040F" w:rsidRDefault="00CA5E33" w:rsidP="00CA5E33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After many years in business, Jerome has decided it is time to slow down and spend more time with family.  He is going to continue to do service work at a new location.  This auction will have a large variety of items with something for everyone, including a lot of antique solid wood furniture in excellent condition! You will not want to miss this auction.  </w:t>
      </w:r>
      <w:r w:rsidRPr="004D040F">
        <w:rPr>
          <w:rFonts w:cs="Arial"/>
          <w:szCs w:val="24"/>
        </w:rPr>
        <w:t>For pictures</w:t>
      </w:r>
      <w:r>
        <w:rPr>
          <w:rFonts w:cs="Arial"/>
          <w:szCs w:val="24"/>
        </w:rPr>
        <w:t xml:space="preserve"> </w:t>
      </w:r>
      <w:r w:rsidRPr="004D040F">
        <w:rPr>
          <w:rFonts w:cs="Arial"/>
          <w:szCs w:val="24"/>
        </w:rPr>
        <w:t>go</w:t>
      </w:r>
      <w:r>
        <w:rPr>
          <w:rFonts w:cs="Arial"/>
          <w:szCs w:val="24"/>
        </w:rPr>
        <w:t xml:space="preserve"> to </w:t>
      </w:r>
      <w:hyperlink r:id="rId4" w:history="1">
        <w:r w:rsidRPr="00D05267">
          <w:rPr>
            <w:rStyle w:val="Hyperlink"/>
            <w:rFonts w:cs="Arial"/>
            <w:szCs w:val="24"/>
          </w:rPr>
          <w:t>www.buntrockauction.com</w:t>
        </w:r>
      </w:hyperlink>
      <w:r>
        <w:rPr>
          <w:rFonts w:cs="Arial"/>
          <w:szCs w:val="24"/>
        </w:rPr>
        <w:t xml:space="preserve">  For more information contact Jerome Ottenbacher (605) 222-9466 or auctioneers. </w:t>
      </w:r>
      <w:r w:rsidRPr="004D040F">
        <w:rPr>
          <w:rFonts w:cs="Arial"/>
          <w:szCs w:val="24"/>
        </w:rPr>
        <w:t xml:space="preserve">Hope to see </w:t>
      </w:r>
      <w:proofErr w:type="spellStart"/>
      <w:r w:rsidRPr="004D040F">
        <w:rPr>
          <w:rFonts w:cs="Arial"/>
          <w:szCs w:val="24"/>
        </w:rPr>
        <w:t>ya</w:t>
      </w:r>
      <w:proofErr w:type="spellEnd"/>
      <w:r w:rsidRPr="004D040F">
        <w:rPr>
          <w:rFonts w:cs="Arial"/>
          <w:szCs w:val="24"/>
        </w:rPr>
        <w:t>’ at the auction!  ~</w:t>
      </w:r>
      <w:r>
        <w:rPr>
          <w:rFonts w:cs="Arial"/>
          <w:szCs w:val="24"/>
        </w:rPr>
        <w:t xml:space="preserve"> Jerome, Ryan, </w:t>
      </w:r>
      <w:r w:rsidRPr="004D040F">
        <w:rPr>
          <w:rFonts w:cs="Arial"/>
          <w:szCs w:val="24"/>
        </w:rPr>
        <w:t>Dean</w:t>
      </w:r>
      <w:r>
        <w:rPr>
          <w:rFonts w:cs="Arial"/>
          <w:szCs w:val="24"/>
        </w:rPr>
        <w:t xml:space="preserve"> &amp; Tim </w:t>
      </w:r>
      <w:r w:rsidRPr="004D040F">
        <w:rPr>
          <w:rFonts w:cs="Arial"/>
          <w:szCs w:val="24"/>
        </w:rPr>
        <w:t>~</w:t>
      </w:r>
    </w:p>
    <w:p w14:paraId="2C0FA78C" w14:textId="77777777" w:rsidR="00CA5E33" w:rsidRPr="00370A71" w:rsidRDefault="00CA5E33" w:rsidP="00CA5E33">
      <w:pPr>
        <w:spacing w:after="0" w:line="240" w:lineRule="auto"/>
        <w:rPr>
          <w:rFonts w:cs="Arial"/>
          <w:noProof/>
          <w:sz w:val="16"/>
          <w:szCs w:val="16"/>
        </w:rPr>
      </w:pPr>
    </w:p>
    <w:p w14:paraId="6F9B65EC" w14:textId="77777777" w:rsidR="00CA5E33" w:rsidRPr="00C22DD2" w:rsidRDefault="00CA5E33" w:rsidP="00CA5E33">
      <w:pPr>
        <w:spacing w:after="0" w:line="240" w:lineRule="auto"/>
        <w:jc w:val="center"/>
        <w:rPr>
          <w:rFonts w:cs="Arial"/>
          <w:b/>
          <w:noProof/>
          <w:szCs w:val="24"/>
          <w:u w:val="single"/>
        </w:rPr>
      </w:pPr>
      <w:r w:rsidRPr="00C22DD2">
        <w:rPr>
          <w:rFonts w:cs="Arial"/>
          <w:b/>
          <w:noProof/>
          <w:szCs w:val="24"/>
          <w:u w:val="single"/>
        </w:rPr>
        <w:t>AUCTIONEERS &amp; CLERK:</w:t>
      </w:r>
    </w:p>
    <w:p w14:paraId="37A1F430" w14:textId="77777777" w:rsidR="00CA5E33" w:rsidRDefault="00CA5E33" w:rsidP="00CA5E33">
      <w:pPr>
        <w:spacing w:after="0" w:line="240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Ryan Buntrock, Auctioneer Cell. (605) 396-SOLD (7653)</w:t>
      </w:r>
      <w:r>
        <w:rPr>
          <w:rFonts w:cs="Arial"/>
          <w:noProof/>
          <w:szCs w:val="24"/>
        </w:rPr>
        <w:tab/>
        <w:t>Laurie Buntrock, Clerk &amp; Office Manager</w:t>
      </w:r>
    </w:p>
    <w:p w14:paraId="5B21AD2D" w14:textId="77777777" w:rsidR="00CA5E33" w:rsidRDefault="00CA5E33" w:rsidP="00CA5E33">
      <w:pPr>
        <w:spacing w:after="0" w:line="240" w:lineRule="auto"/>
        <w:rPr>
          <w:rFonts w:cs="Arial"/>
          <w:noProof/>
          <w:szCs w:val="24"/>
        </w:rPr>
      </w:pPr>
      <w:r w:rsidRPr="00C22DD2">
        <w:rPr>
          <w:rFonts w:cs="Arial"/>
          <w:noProof/>
          <w:szCs w:val="24"/>
        </w:rPr>
        <w:t xml:space="preserve">Dean Schock, Auctioneer Cell. (605) 380-2040 </w:t>
      </w:r>
      <w:r w:rsidRPr="00C22DD2">
        <w:rPr>
          <w:rFonts w:cs="Arial"/>
          <w:noProof/>
          <w:szCs w:val="24"/>
        </w:rPr>
        <w:tab/>
      </w:r>
      <w:r w:rsidRPr="00C22DD2"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 xml:space="preserve">      </w:t>
      </w:r>
    </w:p>
    <w:p w14:paraId="35FD8C16" w14:textId="77777777" w:rsidR="00CA5E33" w:rsidRDefault="00CA5E33" w:rsidP="00CA5E33">
      <w:pPr>
        <w:spacing w:after="0" w:line="240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 Tim Smith, Auctioneer Cell (701) 210-0302</w:t>
      </w:r>
    </w:p>
    <w:p w14:paraId="5AF401AE" w14:textId="77777777" w:rsidR="00CA5E33" w:rsidRDefault="00CA5E33" w:rsidP="00CA5E33">
      <w:pPr>
        <w:spacing w:after="0" w:line="240" w:lineRule="auto"/>
        <w:rPr>
          <w:rFonts w:cs="Arial"/>
          <w:noProof/>
          <w:szCs w:val="24"/>
        </w:rPr>
      </w:pPr>
    </w:p>
    <w:bookmarkEnd w:id="2"/>
    <w:p w14:paraId="5DF15A4F" w14:textId="77777777" w:rsidR="00CA5E33" w:rsidRPr="006C6CF7" w:rsidRDefault="00CA5E33" w:rsidP="00CA5E33">
      <w:pPr>
        <w:spacing w:after="0" w:line="240" w:lineRule="auto"/>
        <w:rPr>
          <w:rFonts w:cs="Arial"/>
          <w:bCs/>
          <w:noProof/>
          <w:szCs w:val="24"/>
        </w:rPr>
      </w:pPr>
    </w:p>
    <w:p w14:paraId="4ED7674F" w14:textId="77777777" w:rsidR="00CF0CFA" w:rsidRDefault="00CF0CFA"/>
    <w:sectPr w:rsidR="00CF0CFA" w:rsidSect="005F526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E9"/>
    <w:rsid w:val="005F526C"/>
    <w:rsid w:val="00740910"/>
    <w:rsid w:val="00964A06"/>
    <w:rsid w:val="00AC7DE9"/>
    <w:rsid w:val="00CA5E33"/>
    <w:rsid w:val="00CF0CFA"/>
    <w:rsid w:val="00D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2D82"/>
  <w15:chartTrackingRefBased/>
  <w15:docId w15:val="{E6976409-BE4C-4F41-BA6A-E75BBB6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CFA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7D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DE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DE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DE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DE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DE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DE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DE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D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D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D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D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D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D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D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D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D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7D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C7D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DE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C7D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7DE9"/>
    <w:pPr>
      <w:spacing w:before="160"/>
      <w:jc w:val="center"/>
    </w:pPr>
    <w:rPr>
      <w:rFonts w:asciiTheme="minorHAnsi" w:hAnsiTheme="minorHAnsi"/>
      <w:i/>
      <w:iCs/>
      <w:color w:val="404040" w:themeColor="text1" w:themeTint="BF"/>
      <w:kern w:val="2"/>
      <w:sz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C7D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7DE9"/>
    <w:pPr>
      <w:ind w:left="720"/>
      <w:contextualSpacing/>
    </w:pPr>
    <w:rPr>
      <w:rFonts w:asciiTheme="minorHAnsi" w:hAnsiTheme="minorHAnsi"/>
      <w:kern w:val="2"/>
      <w:sz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C7D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D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hAnsiTheme="minorHAnsi"/>
      <w:i/>
      <w:iCs/>
      <w:color w:val="0F4761" w:themeColor="accent1" w:themeShade="BF"/>
      <w:kern w:val="2"/>
      <w:sz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D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7DE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rsid w:val="00CF0C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ntrock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ryan.buntrock1977@gmail.com</dc:creator>
  <cp:keywords/>
  <dc:description/>
  <cp:lastModifiedBy>ryan.buntrock1977@gmail.com</cp:lastModifiedBy>
  <cp:revision>7</cp:revision>
  <dcterms:created xsi:type="dcterms:W3CDTF">2024-04-15T01:48:00Z</dcterms:created>
  <dcterms:modified xsi:type="dcterms:W3CDTF">2024-04-16T00:19:00Z</dcterms:modified>
</cp:coreProperties>
</file>